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E0D5" w14:textId="2E9DCDA5" w:rsidR="0057054B" w:rsidRPr="003D0DC9" w:rsidRDefault="003D0DC9" w:rsidP="00570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DC9">
        <w:rPr>
          <w:rFonts w:ascii="Times New Roman" w:hAnsi="Times New Roman" w:cs="Times New Roman"/>
          <w:b/>
        </w:rPr>
        <w:t>VILNIAUS R. MAIŠIAGALOS KUN. JUZEFO OBREMBSKIO GIMNAZIJA</w:t>
      </w:r>
    </w:p>
    <w:p w14:paraId="3A3DD4DC" w14:textId="77777777" w:rsidR="0057054B" w:rsidRDefault="0057054B" w:rsidP="00C9196B">
      <w:pPr>
        <w:jc w:val="center"/>
        <w:rPr>
          <w:rFonts w:ascii="Times New Roman" w:hAnsi="Times New Roman" w:cs="Times New Roman"/>
        </w:rPr>
      </w:pPr>
    </w:p>
    <w:p w14:paraId="7FECF02B" w14:textId="4582DF69" w:rsidR="004C3410" w:rsidRDefault="004C3410" w:rsidP="00647630">
      <w:pPr>
        <w:rPr>
          <w:rFonts w:ascii="Times New Roman" w:hAnsi="Times New Roman" w:cs="Times New Roman"/>
        </w:rPr>
      </w:pPr>
    </w:p>
    <w:p w14:paraId="7DFAEBFC" w14:textId="4C787DE7" w:rsidR="00387CA4" w:rsidRPr="004C3410" w:rsidRDefault="0057054B" w:rsidP="00C9196B">
      <w:pPr>
        <w:jc w:val="center"/>
        <w:rPr>
          <w:rFonts w:ascii="Times New Roman" w:hAnsi="Times New Roman" w:cs="Times New Roman"/>
          <w:b/>
          <w:bCs/>
        </w:rPr>
      </w:pPr>
      <w:r w:rsidRPr="004C3410">
        <w:rPr>
          <w:rFonts w:ascii="Times New Roman" w:hAnsi="Times New Roman" w:cs="Times New Roman"/>
          <w:b/>
          <w:bCs/>
        </w:rPr>
        <w:t xml:space="preserve">INFORMACIJA APIE </w:t>
      </w:r>
      <w:r w:rsidR="00647630">
        <w:rPr>
          <w:rFonts w:ascii="Times New Roman" w:hAnsi="Times New Roman" w:cs="Times New Roman"/>
          <w:b/>
          <w:bCs/>
        </w:rPr>
        <w:t>LAISVAS VIETAS</w:t>
      </w:r>
    </w:p>
    <w:p w14:paraId="7A4FCC26" w14:textId="77777777" w:rsidR="0057054B" w:rsidRDefault="0057054B" w:rsidP="00C9196B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98"/>
        <w:gridCol w:w="4592"/>
      </w:tblGrid>
      <w:tr w:rsidR="00647630" w14:paraId="3E0AC013" w14:textId="77777777" w:rsidTr="00647630">
        <w:trPr>
          <w:trHeight w:val="515"/>
        </w:trPr>
        <w:tc>
          <w:tcPr>
            <w:tcW w:w="4198" w:type="dxa"/>
          </w:tcPr>
          <w:p w14:paraId="0B7C7AAC" w14:textId="4418186F" w:rsidR="00647630" w:rsidRPr="00C266C4" w:rsidRDefault="00647630" w:rsidP="00C266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66C4">
              <w:rPr>
                <w:rFonts w:ascii="Times New Roman" w:hAnsi="Times New Roman" w:cs="Times New Roman"/>
                <w:b/>
                <w:bCs/>
              </w:rPr>
              <w:t>Klasė</w:t>
            </w:r>
          </w:p>
        </w:tc>
        <w:tc>
          <w:tcPr>
            <w:tcW w:w="4592" w:type="dxa"/>
          </w:tcPr>
          <w:p w14:paraId="19F9E5CC" w14:textId="7E389C66" w:rsidR="00647630" w:rsidRPr="00C266C4" w:rsidRDefault="00647630" w:rsidP="00C266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66C4">
              <w:rPr>
                <w:rFonts w:ascii="Times New Roman" w:hAnsi="Times New Roman" w:cs="Times New Roman"/>
                <w:b/>
                <w:bCs/>
              </w:rPr>
              <w:t>Laisvos vietos</w:t>
            </w:r>
          </w:p>
          <w:p w14:paraId="4D1BC96A" w14:textId="6B0D70E1" w:rsidR="00647630" w:rsidRPr="00C266C4" w:rsidRDefault="0077621C" w:rsidP="00C266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2025-09-15</w:t>
            </w:r>
            <w:bookmarkStart w:id="0" w:name="_GoBack"/>
            <w:bookmarkEnd w:id="0"/>
          </w:p>
        </w:tc>
      </w:tr>
      <w:tr w:rsidR="00647630" w14:paraId="57F67E42" w14:textId="77777777" w:rsidTr="00647630">
        <w:trPr>
          <w:trHeight w:val="272"/>
        </w:trPr>
        <w:tc>
          <w:tcPr>
            <w:tcW w:w="4198" w:type="dxa"/>
          </w:tcPr>
          <w:p w14:paraId="6A282EE6" w14:textId="0D4C08A0" w:rsidR="00647630" w:rsidRDefault="00647630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PUG</w:t>
            </w:r>
          </w:p>
        </w:tc>
        <w:tc>
          <w:tcPr>
            <w:tcW w:w="4592" w:type="dxa"/>
          </w:tcPr>
          <w:p w14:paraId="44ED2021" w14:textId="1E90135C" w:rsidR="00647630" w:rsidRDefault="00C324B8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0AEF" w14:paraId="2AD47750" w14:textId="77777777" w:rsidTr="00647630">
        <w:trPr>
          <w:trHeight w:val="257"/>
        </w:trPr>
        <w:tc>
          <w:tcPr>
            <w:tcW w:w="4198" w:type="dxa"/>
          </w:tcPr>
          <w:p w14:paraId="3D776734" w14:textId="59FB5E82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6801DEFD" w14:textId="531DAA1D" w:rsidR="00300AEF" w:rsidRPr="00F74D58" w:rsidRDefault="00F74D58" w:rsidP="00300AEF">
            <w:pPr>
              <w:jc w:val="center"/>
              <w:rPr>
                <w:rFonts w:ascii="Times New Roman" w:hAnsi="Times New Roman" w:cs="Times New Roman"/>
              </w:rPr>
            </w:pPr>
            <w:r w:rsidRPr="00F74D58">
              <w:rPr>
                <w:rFonts w:ascii="Times New Roman" w:hAnsi="Times New Roman" w:cs="Times New Roman"/>
              </w:rPr>
              <w:t>10</w:t>
            </w:r>
          </w:p>
        </w:tc>
      </w:tr>
      <w:tr w:rsidR="00300AEF" w14:paraId="66E937F3" w14:textId="77777777" w:rsidTr="00647630">
        <w:trPr>
          <w:trHeight w:val="257"/>
        </w:trPr>
        <w:tc>
          <w:tcPr>
            <w:tcW w:w="4198" w:type="dxa"/>
          </w:tcPr>
          <w:p w14:paraId="33F20504" w14:textId="1B658A5A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527829D2" w14:textId="1B98F456" w:rsidR="00300AEF" w:rsidRPr="00F74D58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 w:rsidRPr="00F74D58">
              <w:rPr>
                <w:rFonts w:ascii="Times New Roman" w:hAnsi="Times New Roman" w:cs="Times New Roman"/>
              </w:rPr>
              <w:t>15</w:t>
            </w:r>
          </w:p>
        </w:tc>
      </w:tr>
      <w:tr w:rsidR="00300AEF" w14:paraId="6F6D7C2A" w14:textId="77777777" w:rsidTr="00647630">
        <w:trPr>
          <w:trHeight w:val="257"/>
        </w:trPr>
        <w:tc>
          <w:tcPr>
            <w:tcW w:w="4198" w:type="dxa"/>
          </w:tcPr>
          <w:p w14:paraId="1C145D3D" w14:textId="21797278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5D931A86" w14:textId="7B297585" w:rsidR="00300AEF" w:rsidRPr="00666747" w:rsidRDefault="00F74D58" w:rsidP="00300A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D58">
              <w:rPr>
                <w:rFonts w:ascii="Times New Roman" w:hAnsi="Times New Roman" w:cs="Times New Roman"/>
              </w:rPr>
              <w:t>10</w:t>
            </w:r>
          </w:p>
        </w:tc>
      </w:tr>
      <w:tr w:rsidR="00300AEF" w14:paraId="7C90610F" w14:textId="77777777" w:rsidTr="00647630">
        <w:trPr>
          <w:trHeight w:val="257"/>
        </w:trPr>
        <w:tc>
          <w:tcPr>
            <w:tcW w:w="4198" w:type="dxa"/>
          </w:tcPr>
          <w:p w14:paraId="56415044" w14:textId="4B291BEB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1698BCD1" w14:textId="064BC531" w:rsidR="00300AEF" w:rsidRPr="00666747" w:rsidRDefault="00F74D58" w:rsidP="00300A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D58">
              <w:rPr>
                <w:rFonts w:ascii="Times New Roman" w:hAnsi="Times New Roman" w:cs="Times New Roman"/>
              </w:rPr>
              <w:t>12</w:t>
            </w:r>
          </w:p>
        </w:tc>
      </w:tr>
      <w:tr w:rsidR="00300AEF" w14:paraId="55B036BC" w14:textId="77777777" w:rsidTr="00647630">
        <w:trPr>
          <w:trHeight w:val="257"/>
        </w:trPr>
        <w:tc>
          <w:tcPr>
            <w:tcW w:w="4198" w:type="dxa"/>
          </w:tcPr>
          <w:p w14:paraId="49E8730F" w14:textId="0320D44D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448FA4C0" w14:textId="1F7F44E8" w:rsidR="00300AEF" w:rsidRPr="00666747" w:rsidRDefault="00911981" w:rsidP="00300A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00AEF" w14:paraId="56C72608" w14:textId="77777777" w:rsidTr="00647630">
        <w:trPr>
          <w:trHeight w:val="257"/>
        </w:trPr>
        <w:tc>
          <w:tcPr>
            <w:tcW w:w="4198" w:type="dxa"/>
          </w:tcPr>
          <w:p w14:paraId="76661EE6" w14:textId="1D7D3DDB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0EE7341E" w14:textId="4AEB0663" w:rsidR="00300AEF" w:rsidRPr="00666747" w:rsidRDefault="00911981" w:rsidP="00300A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00AEF" w14:paraId="05FF11E1" w14:textId="77777777" w:rsidTr="00647630">
        <w:trPr>
          <w:trHeight w:val="257"/>
        </w:trPr>
        <w:tc>
          <w:tcPr>
            <w:tcW w:w="4198" w:type="dxa"/>
          </w:tcPr>
          <w:p w14:paraId="034317FB" w14:textId="68BAB0A8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62879229" w14:textId="6058025C" w:rsidR="00300AEF" w:rsidRPr="00F74D58" w:rsidRDefault="00911981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00AEF" w14:paraId="1D592BA3" w14:textId="77777777" w:rsidTr="00647630">
        <w:trPr>
          <w:trHeight w:val="257"/>
        </w:trPr>
        <w:tc>
          <w:tcPr>
            <w:tcW w:w="4198" w:type="dxa"/>
          </w:tcPr>
          <w:p w14:paraId="7A633572" w14:textId="5D18136B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062D927B" w14:textId="61079E9C" w:rsidR="00300AEF" w:rsidRPr="00F74D58" w:rsidRDefault="00911981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0AEF" w14:paraId="00E53DF2" w14:textId="77777777" w:rsidTr="00647630">
        <w:trPr>
          <w:trHeight w:val="257"/>
        </w:trPr>
        <w:tc>
          <w:tcPr>
            <w:tcW w:w="4198" w:type="dxa"/>
          </w:tcPr>
          <w:p w14:paraId="01C7843A" w14:textId="4D3C48E0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(I </w:t>
            </w:r>
            <w:proofErr w:type="spellStart"/>
            <w:r>
              <w:rPr>
                <w:rFonts w:ascii="Times New Roman" w:hAnsi="Times New Roman" w:cs="Times New Roman"/>
              </w:rPr>
              <w:t>gimn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592" w:type="dxa"/>
          </w:tcPr>
          <w:p w14:paraId="0C61040E" w14:textId="45A22101" w:rsidR="00300AEF" w:rsidRPr="00666747" w:rsidRDefault="00911981" w:rsidP="00300A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981">
              <w:rPr>
                <w:rFonts w:ascii="Times New Roman" w:hAnsi="Times New Roman" w:cs="Times New Roman"/>
              </w:rPr>
              <w:t>17</w:t>
            </w:r>
          </w:p>
        </w:tc>
      </w:tr>
      <w:tr w:rsidR="00300AEF" w14:paraId="10CDB62D" w14:textId="77777777" w:rsidTr="00647630">
        <w:trPr>
          <w:trHeight w:val="257"/>
        </w:trPr>
        <w:tc>
          <w:tcPr>
            <w:tcW w:w="4198" w:type="dxa"/>
          </w:tcPr>
          <w:p w14:paraId="79930FDE" w14:textId="30EEC6D2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(II </w:t>
            </w:r>
            <w:proofErr w:type="spellStart"/>
            <w:r>
              <w:rPr>
                <w:rFonts w:ascii="Times New Roman" w:hAnsi="Times New Roman" w:cs="Times New Roman"/>
              </w:rPr>
              <w:t>gimn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592" w:type="dxa"/>
          </w:tcPr>
          <w:p w14:paraId="6D87E0F3" w14:textId="0ECB51CB" w:rsidR="00300AEF" w:rsidRPr="00666747" w:rsidRDefault="00300AEF" w:rsidP="00300A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D58">
              <w:rPr>
                <w:rFonts w:ascii="Times New Roman" w:hAnsi="Times New Roman" w:cs="Times New Roman"/>
              </w:rPr>
              <w:t>16</w:t>
            </w:r>
          </w:p>
        </w:tc>
      </w:tr>
      <w:tr w:rsidR="00300AEF" w14:paraId="56DE035A" w14:textId="77777777" w:rsidTr="00647630">
        <w:trPr>
          <w:trHeight w:val="257"/>
        </w:trPr>
        <w:tc>
          <w:tcPr>
            <w:tcW w:w="4198" w:type="dxa"/>
          </w:tcPr>
          <w:p w14:paraId="6F5F5466" w14:textId="7A3D47F9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</w:rPr>
              <w:t>gimn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</w:tcPr>
          <w:p w14:paraId="2D314983" w14:textId="630B5B66" w:rsidR="00300AEF" w:rsidRPr="00911981" w:rsidRDefault="00F74D58" w:rsidP="00300AEF">
            <w:pPr>
              <w:jc w:val="center"/>
              <w:rPr>
                <w:rFonts w:ascii="Times New Roman" w:hAnsi="Times New Roman" w:cs="Times New Roman"/>
              </w:rPr>
            </w:pPr>
            <w:r w:rsidRPr="00911981">
              <w:rPr>
                <w:rFonts w:ascii="Times New Roman" w:hAnsi="Times New Roman" w:cs="Times New Roman"/>
              </w:rPr>
              <w:t>16</w:t>
            </w:r>
          </w:p>
        </w:tc>
      </w:tr>
      <w:tr w:rsidR="00300AEF" w14:paraId="2C5F2AD8" w14:textId="77777777" w:rsidTr="00647630">
        <w:trPr>
          <w:trHeight w:val="257"/>
        </w:trPr>
        <w:tc>
          <w:tcPr>
            <w:tcW w:w="4198" w:type="dxa"/>
          </w:tcPr>
          <w:p w14:paraId="292F78D4" w14:textId="1F089102" w:rsidR="00300AEF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</w:rPr>
              <w:t>gimn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</w:tcPr>
          <w:p w14:paraId="2BA9CE61" w14:textId="7CFA3FF9" w:rsidR="00300AEF" w:rsidRPr="00911981" w:rsidRDefault="00300AEF" w:rsidP="00300AEF">
            <w:pPr>
              <w:jc w:val="center"/>
              <w:rPr>
                <w:rFonts w:ascii="Times New Roman" w:hAnsi="Times New Roman" w:cs="Times New Roman"/>
              </w:rPr>
            </w:pPr>
            <w:r w:rsidRPr="00911981">
              <w:rPr>
                <w:rFonts w:ascii="Times New Roman" w:hAnsi="Times New Roman" w:cs="Times New Roman"/>
              </w:rPr>
              <w:t>14</w:t>
            </w:r>
          </w:p>
        </w:tc>
      </w:tr>
    </w:tbl>
    <w:p w14:paraId="5BFA4652" w14:textId="77777777" w:rsidR="0057054B" w:rsidRDefault="0057054B" w:rsidP="0057054B">
      <w:pPr>
        <w:jc w:val="both"/>
        <w:rPr>
          <w:rFonts w:ascii="Times New Roman" w:hAnsi="Times New Roman" w:cs="Times New Roman"/>
        </w:rPr>
      </w:pPr>
    </w:p>
    <w:p w14:paraId="5C1D4598" w14:textId="135F54A3" w:rsidR="00705917" w:rsidRDefault="00647630" w:rsidP="006476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250A6328" w14:textId="77777777" w:rsidR="00022E91" w:rsidRDefault="00022E91" w:rsidP="0057054B">
      <w:pPr>
        <w:jc w:val="both"/>
        <w:rPr>
          <w:rFonts w:ascii="Times New Roman" w:hAnsi="Times New Roman" w:cs="Times New Roman"/>
          <w:lang w:eastAsia="lt-LT"/>
        </w:rPr>
      </w:pPr>
    </w:p>
    <w:p w14:paraId="5717A5A7" w14:textId="77777777" w:rsidR="00022E91" w:rsidRPr="001A3DC9" w:rsidRDefault="00022E91" w:rsidP="0057054B">
      <w:pPr>
        <w:jc w:val="both"/>
        <w:rPr>
          <w:rFonts w:ascii="Times New Roman" w:hAnsi="Times New Roman" w:cs="Times New Roman"/>
        </w:rPr>
      </w:pPr>
    </w:p>
    <w:sectPr w:rsidR="00022E91" w:rsidRPr="001A3D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33F4"/>
    <w:multiLevelType w:val="hybridMultilevel"/>
    <w:tmpl w:val="C12899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6B"/>
    <w:rsid w:val="00022E91"/>
    <w:rsid w:val="000B2662"/>
    <w:rsid w:val="001A3DC9"/>
    <w:rsid w:val="002C7B15"/>
    <w:rsid w:val="00300AEF"/>
    <w:rsid w:val="00351C1E"/>
    <w:rsid w:val="00387CA4"/>
    <w:rsid w:val="003D0DC9"/>
    <w:rsid w:val="004C3410"/>
    <w:rsid w:val="0057054B"/>
    <w:rsid w:val="00631E3A"/>
    <w:rsid w:val="00647630"/>
    <w:rsid w:val="00666747"/>
    <w:rsid w:val="00705917"/>
    <w:rsid w:val="0077621C"/>
    <w:rsid w:val="00911981"/>
    <w:rsid w:val="00952A98"/>
    <w:rsid w:val="00AA193B"/>
    <w:rsid w:val="00B77F5B"/>
    <w:rsid w:val="00BF64AC"/>
    <w:rsid w:val="00C266C4"/>
    <w:rsid w:val="00C324B8"/>
    <w:rsid w:val="00C9196B"/>
    <w:rsid w:val="00E23AF0"/>
    <w:rsid w:val="00E95C34"/>
    <w:rsid w:val="00EE7053"/>
    <w:rsid w:val="00F55565"/>
    <w:rsid w:val="00F61DA0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5CB5"/>
  <w15:chartTrackingRefBased/>
  <w15:docId w15:val="{A68BE3F2-F34D-4EE7-BE4C-9F8CFAF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9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9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9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9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9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9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9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9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9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9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9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9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9196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9196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9196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9196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9196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9196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9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9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9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9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9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9196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9196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9196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9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9196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9196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C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Vaičiūnienė</dc:creator>
  <cp:keywords/>
  <dc:description/>
  <cp:lastModifiedBy>Jolanta Sekretariat</cp:lastModifiedBy>
  <cp:revision>7</cp:revision>
  <dcterms:created xsi:type="dcterms:W3CDTF">2025-09-22T09:09:00Z</dcterms:created>
  <dcterms:modified xsi:type="dcterms:W3CDTF">2025-10-14T08:13:00Z</dcterms:modified>
</cp:coreProperties>
</file>